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8" w:rsidRDefault="00CC3D2E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3833B8" w:rsidRPr="009131A7" w:rsidRDefault="003833B8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CC3D2E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CC3D2E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5pt;margin-top:11.0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3833B8" w:rsidRDefault="003833B8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0D3463">
              <w:rPr>
                <w:rFonts w:ascii="Verdana" w:hAnsi="Verdana" w:cs="Verdana"/>
                <w:sz w:val="18"/>
                <w:szCs w:val="18"/>
              </w:rPr>
              <w:t>B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IC8GA00</w:t>
            </w:r>
            <w:r w:rsidR="000D3463">
              <w:rPr>
                <w:rFonts w:ascii="Verdana" w:hAnsi="Verdana" w:cs="Verdana"/>
                <w:sz w:val="18"/>
                <w:szCs w:val="18"/>
              </w:rPr>
              <w:t>A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3833B8" w:rsidRPr="000D3463" w:rsidRDefault="00CC3D2E" w:rsidP="000D3463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hyperlink r:id="rId6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-   </w:t>
            </w:r>
            <w:hyperlink r:id="rId7" w:history="1">
              <w:r w:rsidR="000D3463" w:rsidRPr="000D3463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en-GB"/>
                </w:rPr>
                <w:t>MBIC8GA00A@pec.istruzione.it</w:t>
              </w:r>
            </w:hyperlink>
            <w:r w:rsidR="003833B8" w:rsidRPr="000D346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- </w:t>
            </w:r>
            <w:proofErr w:type="spellStart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sito</w:t>
            </w:r>
            <w:proofErr w:type="spellEnd"/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: www.iccervilimbiate.</w:t>
            </w:r>
            <w:r w:rsid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edu</w:t>
            </w:r>
            <w:r w:rsidR="000D3463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 xml:space="preserve"> </w:t>
            </w:r>
            <w:r w:rsidR="003833B8" w:rsidRPr="000D3463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it</w:t>
            </w:r>
          </w:p>
        </w:tc>
        <w:tc>
          <w:tcPr>
            <w:tcW w:w="1218" w:type="dxa"/>
            <w:vAlign w:val="center"/>
          </w:tcPr>
          <w:p w:rsidR="003833B8" w:rsidRDefault="00CC3D2E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CC3D2E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3833B8" w:rsidRPr="007B1C18" w:rsidRDefault="003833B8" w:rsidP="007B1C18">
      <w:pPr>
        <w:jc w:val="center"/>
      </w:pP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 xml:space="preserve">CALENDARIO ESAME  DI STATO CONCLUSIVO DEL PRIMO CICLO D’ISTRUZIONE  A.S. </w:t>
      </w:r>
      <w:r w:rsidR="000D3463">
        <w:rPr>
          <w:rFonts w:ascii="Calibri" w:hAnsi="Calibri" w:cs="Calibri"/>
          <w:b/>
          <w:bCs/>
        </w:rPr>
        <w:t>2020-21</w:t>
      </w: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3833B8" w:rsidRPr="00BB5D52" w:rsidRDefault="003833B8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3833B8" w:rsidRDefault="003833B8" w:rsidP="00501B3F">
      <w:pPr>
        <w:jc w:val="center"/>
        <w:rPr>
          <w:rFonts w:ascii="Verdana" w:hAnsi="Verdana" w:cs="Verdana"/>
          <w:sz w:val="20"/>
          <w:szCs w:val="20"/>
        </w:rPr>
      </w:pPr>
    </w:p>
    <w:p w:rsidR="003833B8" w:rsidRDefault="005F566B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22</w:t>
      </w:r>
      <w:r w:rsidR="003833B8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0D3463">
        <w:rPr>
          <w:rFonts w:ascii="Verdana" w:hAnsi="Verdana" w:cs="Verdana"/>
          <w:b/>
          <w:bCs/>
          <w:sz w:val="28"/>
          <w:szCs w:val="28"/>
        </w:rPr>
        <w:t>21</w:t>
      </w:r>
    </w:p>
    <w:p w:rsidR="003833B8" w:rsidRDefault="003833B8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5211"/>
      </w:tblGrid>
      <w:tr w:rsidR="003833B8" w:rsidTr="00595D34">
        <w:trPr>
          <w:trHeight w:val="379"/>
          <w:jc w:val="center"/>
        </w:trPr>
        <w:tc>
          <w:tcPr>
            <w:tcW w:w="2626" w:type="dxa"/>
          </w:tcPr>
          <w:p w:rsidR="003833B8" w:rsidRPr="00E817BB" w:rsidRDefault="003833B8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E817BB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211" w:type="dxa"/>
          </w:tcPr>
          <w:p w:rsidR="003833B8" w:rsidRPr="00E817BB" w:rsidRDefault="003833B8" w:rsidP="00647D2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647D26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3833B8" w:rsidRPr="00B43E0C" w:rsidTr="00595D34">
        <w:trPr>
          <w:trHeight w:val="3322"/>
          <w:jc w:val="center"/>
        </w:trPr>
        <w:tc>
          <w:tcPr>
            <w:tcW w:w="2626" w:type="dxa"/>
          </w:tcPr>
          <w:p w:rsidR="003833B8" w:rsidRDefault="00595D34" w:rsidP="00501B3F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8.00/10</w:t>
            </w:r>
            <w:r w:rsidR="003833B8" w:rsidRPr="00C462DD"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595D34" w:rsidRDefault="00595D34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Default="00595D34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Default="00595D34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Default="00595D34" w:rsidP="00501B3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Pr="00B43E0C" w:rsidRDefault="00595D34" w:rsidP="00501B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.00/12.00</w:t>
            </w:r>
          </w:p>
        </w:tc>
        <w:tc>
          <w:tcPr>
            <w:tcW w:w="5211" w:type="dxa"/>
          </w:tcPr>
          <w:p w:rsidR="00AA2E32" w:rsidRDefault="00AA2E32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MOLIGNANO ANTONIO</w:t>
            </w:r>
          </w:p>
          <w:p w:rsidR="003833B8" w:rsidRDefault="00125883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MONGED MERNA</w:t>
            </w:r>
          </w:p>
          <w:p w:rsidR="00125883" w:rsidRDefault="00125883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NAGIB AYMAN</w:t>
            </w:r>
          </w:p>
          <w:p w:rsidR="00125883" w:rsidRDefault="00647D26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OLIVERIO FRANCESCA</w:t>
            </w:r>
          </w:p>
          <w:p w:rsidR="00595D34" w:rsidRDefault="00595D34" w:rsidP="00A2252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47D26" w:rsidRDefault="00647D26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REDAELLI MATTIA</w:t>
            </w:r>
          </w:p>
          <w:p w:rsidR="00647D26" w:rsidRDefault="00647D26" w:rsidP="00A2252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REICHARD JOSHUEL</w:t>
            </w:r>
          </w:p>
          <w:p w:rsidR="003833B8" w:rsidRDefault="00647D26" w:rsidP="00647D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SGARLATA CRISTIAN</w:t>
            </w:r>
          </w:p>
          <w:p w:rsidR="00647D26" w:rsidRPr="00B43E0C" w:rsidRDefault="00647D26" w:rsidP="00647D26">
            <w:pPr>
              <w:rPr>
                <w:rFonts w:ascii="Verdana" w:hAnsi="Verdana" w:cs="Verdana"/>
              </w:rPr>
            </w:pPr>
          </w:p>
        </w:tc>
      </w:tr>
    </w:tbl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E1B11" w:rsidRPr="00DD5327" w:rsidRDefault="007E1B11" w:rsidP="007E1B11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22</w:t>
      </w:r>
      <w:r w:rsidRPr="00DD5327">
        <w:rPr>
          <w:rFonts w:ascii="Verdana" w:hAnsi="Verdana" w:cs="Verdana"/>
          <w:b/>
          <w:bCs/>
          <w:sz w:val="28"/>
          <w:szCs w:val="28"/>
        </w:rPr>
        <w:t xml:space="preserve"> GIUGNO </w:t>
      </w:r>
      <w:r>
        <w:rPr>
          <w:rFonts w:ascii="Verdana" w:hAnsi="Verdana" w:cs="Verdana"/>
          <w:b/>
          <w:bCs/>
          <w:sz w:val="28"/>
          <w:szCs w:val="28"/>
        </w:rPr>
        <w:t>2021</w:t>
      </w:r>
    </w:p>
    <w:p w:rsidR="007E1B11" w:rsidRDefault="007E1B11" w:rsidP="007E1B11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1"/>
        <w:gridCol w:w="5221"/>
      </w:tblGrid>
      <w:tr w:rsidR="007E1B11" w:rsidTr="00595D34">
        <w:trPr>
          <w:trHeight w:val="370"/>
          <w:jc w:val="center"/>
        </w:trPr>
        <w:tc>
          <w:tcPr>
            <w:tcW w:w="2631" w:type="dxa"/>
          </w:tcPr>
          <w:p w:rsidR="007E1B11" w:rsidRPr="00747844" w:rsidRDefault="007E1B11" w:rsidP="00406718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221" w:type="dxa"/>
          </w:tcPr>
          <w:p w:rsidR="007E1B11" w:rsidRPr="00747844" w:rsidRDefault="007E1B11" w:rsidP="00D1084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D1084B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  <w:tr w:rsidR="007E1B11" w:rsidTr="00595D34">
        <w:trPr>
          <w:trHeight w:val="3665"/>
          <w:jc w:val="center"/>
        </w:trPr>
        <w:tc>
          <w:tcPr>
            <w:tcW w:w="2631" w:type="dxa"/>
          </w:tcPr>
          <w:p w:rsidR="007E1B11" w:rsidRDefault="007E1B11" w:rsidP="00595D34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</w:t>
            </w:r>
            <w:r w:rsidR="00595D34">
              <w:rPr>
                <w:rFonts w:ascii="Verdana" w:hAnsi="Verdana" w:cs="Verdana"/>
                <w:sz w:val="28"/>
                <w:szCs w:val="28"/>
              </w:rPr>
              <w:t>6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595D34" w:rsidRDefault="00595D34" w:rsidP="00595D34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Default="00595D34" w:rsidP="00595D34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Default="00595D34" w:rsidP="00595D34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Default="00595D34" w:rsidP="00595D34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595D34" w:rsidRPr="00747844" w:rsidRDefault="00595D34" w:rsidP="00595D34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16.00/18.00</w:t>
            </w:r>
          </w:p>
        </w:tc>
        <w:tc>
          <w:tcPr>
            <w:tcW w:w="5221" w:type="dxa"/>
          </w:tcPr>
          <w:p w:rsidR="007E1B11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AIMITUMA SANCHEZ DAILY MARIBEL</w:t>
            </w:r>
          </w:p>
          <w:p w:rsidR="00D1084B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ANGELICCHIO NICOL</w:t>
            </w:r>
          </w:p>
          <w:p w:rsidR="00D1084B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BENEDETTO ARIANNA</w:t>
            </w:r>
          </w:p>
          <w:p w:rsidR="00D1084B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BOTTIN EROS</w:t>
            </w:r>
          </w:p>
          <w:p w:rsidR="00595D34" w:rsidRDefault="00595D34" w:rsidP="007E1B1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1084B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BOUSHABA MOHAMMED</w:t>
            </w:r>
          </w:p>
          <w:p w:rsidR="00D1084B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CESARONI NICOLE</w:t>
            </w:r>
          </w:p>
          <w:p w:rsidR="00D1084B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FONTANA AURORA</w:t>
            </w:r>
          </w:p>
          <w:p w:rsidR="00D1084B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GERON VITTORIA MARIA</w:t>
            </w:r>
            <w:bookmarkStart w:id="0" w:name="_GoBack"/>
            <w:bookmarkEnd w:id="0"/>
          </w:p>
          <w:p w:rsidR="00D1084B" w:rsidRPr="00747844" w:rsidRDefault="00D1084B" w:rsidP="007E1B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E1B11" w:rsidRPr="00501B3F" w:rsidRDefault="007E1B11" w:rsidP="007E1B11">
      <w:pPr>
        <w:rPr>
          <w:rFonts w:ascii="Verdana" w:hAnsi="Verdana" w:cs="Verdana"/>
          <w:sz w:val="20"/>
          <w:szCs w:val="20"/>
        </w:rPr>
      </w:pPr>
    </w:p>
    <w:p w:rsidR="003833B8" w:rsidRDefault="003833B8" w:rsidP="00B43E0C">
      <w:pPr>
        <w:ind w:left="3540" w:firstLine="708"/>
        <w:rPr>
          <w:rFonts w:ascii="Verdana" w:hAnsi="Verdana" w:cs="Verdana"/>
        </w:rPr>
      </w:pPr>
      <w:r>
        <w:rPr>
          <w:rFonts w:ascii="Verdana" w:hAnsi="Verdana" w:cs="Verdana"/>
        </w:rPr>
        <w:t>Il Presidente Commissione d’Esame</w:t>
      </w:r>
    </w:p>
    <w:p w:rsidR="003833B8" w:rsidRPr="00595D34" w:rsidRDefault="003833B8" w:rsidP="00595D3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595D34">
        <w:rPr>
          <w:rFonts w:ascii="Verdana" w:hAnsi="Verdana" w:cs="Verdana"/>
        </w:rPr>
        <w:t xml:space="preserve">Prof.ssa </w:t>
      </w:r>
      <w:r w:rsidR="000D3463">
        <w:rPr>
          <w:rFonts w:ascii="Verdana" w:hAnsi="Verdana" w:cs="Verdana"/>
        </w:rPr>
        <w:t>Luisa Pastori</w:t>
      </w: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sectPr w:rsidR="003833B8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0442"/>
    <w:rsid w:val="000641F0"/>
    <w:rsid w:val="00075917"/>
    <w:rsid w:val="000D3463"/>
    <w:rsid w:val="000F6087"/>
    <w:rsid w:val="001069E3"/>
    <w:rsid w:val="00113CA9"/>
    <w:rsid w:val="001168C5"/>
    <w:rsid w:val="00125883"/>
    <w:rsid w:val="00141229"/>
    <w:rsid w:val="00152F8B"/>
    <w:rsid w:val="00156588"/>
    <w:rsid w:val="00156A24"/>
    <w:rsid w:val="00163120"/>
    <w:rsid w:val="0017488F"/>
    <w:rsid w:val="00180B89"/>
    <w:rsid w:val="001A0DCB"/>
    <w:rsid w:val="001C4DA8"/>
    <w:rsid w:val="001C631A"/>
    <w:rsid w:val="00223AA1"/>
    <w:rsid w:val="0024079C"/>
    <w:rsid w:val="0025123E"/>
    <w:rsid w:val="00251696"/>
    <w:rsid w:val="00253661"/>
    <w:rsid w:val="002705D2"/>
    <w:rsid w:val="0027368B"/>
    <w:rsid w:val="00275064"/>
    <w:rsid w:val="00276A35"/>
    <w:rsid w:val="002814BA"/>
    <w:rsid w:val="00297C73"/>
    <w:rsid w:val="002A72A8"/>
    <w:rsid w:val="002B511C"/>
    <w:rsid w:val="002E4D03"/>
    <w:rsid w:val="0035249E"/>
    <w:rsid w:val="003833B8"/>
    <w:rsid w:val="003B7300"/>
    <w:rsid w:val="003E20DE"/>
    <w:rsid w:val="003F0233"/>
    <w:rsid w:val="004517D8"/>
    <w:rsid w:val="00476EE9"/>
    <w:rsid w:val="00481127"/>
    <w:rsid w:val="004866CE"/>
    <w:rsid w:val="00487739"/>
    <w:rsid w:val="0049430F"/>
    <w:rsid w:val="004A7708"/>
    <w:rsid w:val="004B37DD"/>
    <w:rsid w:val="004D7811"/>
    <w:rsid w:val="004E08ED"/>
    <w:rsid w:val="004E5B92"/>
    <w:rsid w:val="004E7A58"/>
    <w:rsid w:val="004F011C"/>
    <w:rsid w:val="004F1105"/>
    <w:rsid w:val="004F1A2D"/>
    <w:rsid w:val="00501B3F"/>
    <w:rsid w:val="005038C6"/>
    <w:rsid w:val="00540814"/>
    <w:rsid w:val="00557CB1"/>
    <w:rsid w:val="00562B33"/>
    <w:rsid w:val="00572FC7"/>
    <w:rsid w:val="0058741B"/>
    <w:rsid w:val="00592267"/>
    <w:rsid w:val="00595D34"/>
    <w:rsid w:val="005E02D5"/>
    <w:rsid w:val="005E0C43"/>
    <w:rsid w:val="005E7975"/>
    <w:rsid w:val="005F566B"/>
    <w:rsid w:val="005F7AB0"/>
    <w:rsid w:val="00621502"/>
    <w:rsid w:val="00627823"/>
    <w:rsid w:val="00633188"/>
    <w:rsid w:val="00634010"/>
    <w:rsid w:val="00635FE3"/>
    <w:rsid w:val="00644071"/>
    <w:rsid w:val="00647D26"/>
    <w:rsid w:val="006537BF"/>
    <w:rsid w:val="00657ECA"/>
    <w:rsid w:val="00663AB5"/>
    <w:rsid w:val="006668AD"/>
    <w:rsid w:val="006942E5"/>
    <w:rsid w:val="006B0E60"/>
    <w:rsid w:val="006B6B46"/>
    <w:rsid w:val="006E72D2"/>
    <w:rsid w:val="006F0523"/>
    <w:rsid w:val="00713877"/>
    <w:rsid w:val="00733845"/>
    <w:rsid w:val="007B1C18"/>
    <w:rsid w:val="007B2D55"/>
    <w:rsid w:val="007B5B3F"/>
    <w:rsid w:val="007D0AE8"/>
    <w:rsid w:val="007D0C5D"/>
    <w:rsid w:val="007D4800"/>
    <w:rsid w:val="007E1880"/>
    <w:rsid w:val="007E1B11"/>
    <w:rsid w:val="007E1CA4"/>
    <w:rsid w:val="00807A3E"/>
    <w:rsid w:val="00807ACF"/>
    <w:rsid w:val="008451BD"/>
    <w:rsid w:val="008641C4"/>
    <w:rsid w:val="008C46FA"/>
    <w:rsid w:val="009131A7"/>
    <w:rsid w:val="0095341A"/>
    <w:rsid w:val="0095376A"/>
    <w:rsid w:val="00963E91"/>
    <w:rsid w:val="0096437B"/>
    <w:rsid w:val="00966F7A"/>
    <w:rsid w:val="00976F02"/>
    <w:rsid w:val="00980192"/>
    <w:rsid w:val="009803B7"/>
    <w:rsid w:val="00986113"/>
    <w:rsid w:val="009875EE"/>
    <w:rsid w:val="009C4DD0"/>
    <w:rsid w:val="009D174B"/>
    <w:rsid w:val="009E79D8"/>
    <w:rsid w:val="009F60F1"/>
    <w:rsid w:val="00A01246"/>
    <w:rsid w:val="00A166E6"/>
    <w:rsid w:val="00A22528"/>
    <w:rsid w:val="00A32407"/>
    <w:rsid w:val="00A471B1"/>
    <w:rsid w:val="00A57BEB"/>
    <w:rsid w:val="00A72880"/>
    <w:rsid w:val="00A84395"/>
    <w:rsid w:val="00AA2E32"/>
    <w:rsid w:val="00AA2EDC"/>
    <w:rsid w:val="00AD23A5"/>
    <w:rsid w:val="00AE61B8"/>
    <w:rsid w:val="00AE6AFD"/>
    <w:rsid w:val="00B029B4"/>
    <w:rsid w:val="00B05474"/>
    <w:rsid w:val="00B31460"/>
    <w:rsid w:val="00B42D30"/>
    <w:rsid w:val="00B43E0C"/>
    <w:rsid w:val="00B4504F"/>
    <w:rsid w:val="00B4513D"/>
    <w:rsid w:val="00B465F5"/>
    <w:rsid w:val="00B6603D"/>
    <w:rsid w:val="00B7409D"/>
    <w:rsid w:val="00B87B7B"/>
    <w:rsid w:val="00B972ED"/>
    <w:rsid w:val="00BB1D22"/>
    <w:rsid w:val="00BB5D52"/>
    <w:rsid w:val="00BB6D0B"/>
    <w:rsid w:val="00BD5B9E"/>
    <w:rsid w:val="00BF0167"/>
    <w:rsid w:val="00C16A00"/>
    <w:rsid w:val="00C462DD"/>
    <w:rsid w:val="00C53DE4"/>
    <w:rsid w:val="00C6598A"/>
    <w:rsid w:val="00C8500B"/>
    <w:rsid w:val="00C85D72"/>
    <w:rsid w:val="00C92C11"/>
    <w:rsid w:val="00CB0000"/>
    <w:rsid w:val="00CC3D2E"/>
    <w:rsid w:val="00CD1421"/>
    <w:rsid w:val="00CE5378"/>
    <w:rsid w:val="00CE7649"/>
    <w:rsid w:val="00CF37B7"/>
    <w:rsid w:val="00D0770F"/>
    <w:rsid w:val="00D1084B"/>
    <w:rsid w:val="00D153DA"/>
    <w:rsid w:val="00D36105"/>
    <w:rsid w:val="00D948B0"/>
    <w:rsid w:val="00D95B52"/>
    <w:rsid w:val="00DA7E14"/>
    <w:rsid w:val="00DD5327"/>
    <w:rsid w:val="00E1175C"/>
    <w:rsid w:val="00E15AF6"/>
    <w:rsid w:val="00E42A7F"/>
    <w:rsid w:val="00E43CD6"/>
    <w:rsid w:val="00E47761"/>
    <w:rsid w:val="00E519BA"/>
    <w:rsid w:val="00E817BB"/>
    <w:rsid w:val="00E959B3"/>
    <w:rsid w:val="00ED111A"/>
    <w:rsid w:val="00EE00CE"/>
    <w:rsid w:val="00EE3FDF"/>
    <w:rsid w:val="00EF0117"/>
    <w:rsid w:val="00F01B3C"/>
    <w:rsid w:val="00F407C5"/>
    <w:rsid w:val="00F445A3"/>
    <w:rsid w:val="00F75756"/>
    <w:rsid w:val="00F92544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26</cp:revision>
  <cp:lastPrinted>2019-06-04T10:26:00Z</cp:lastPrinted>
  <dcterms:created xsi:type="dcterms:W3CDTF">2016-06-15T06:06:00Z</dcterms:created>
  <dcterms:modified xsi:type="dcterms:W3CDTF">2021-06-11T08:37:00Z</dcterms:modified>
</cp:coreProperties>
</file>